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CAE" w14:textId="77777777"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8E71B8">
        <w:rPr>
          <w:rFonts w:ascii="CIDFont+F2" w:hAnsi="CIDFont+F2" w:cs="CIDFont+F2"/>
        </w:rPr>
        <w:t>…………………………………..</w:t>
      </w:r>
    </w:p>
    <w:p w14:paraId="5976F7B3" w14:textId="77777777"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14:paraId="44097BB9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ADC3F0D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E6B9D35" w14:textId="77777777"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14:paraId="717AB8AB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C0B5DBA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14:paraId="2B1767BD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…</w:t>
      </w:r>
      <w:proofErr w:type="gramStart"/>
      <w:r w:rsidRPr="00076117">
        <w:rPr>
          <w:rFonts w:ascii="Arial" w:hAnsi="Arial" w:cs="Arial"/>
        </w:rPr>
        <w:t>…....</w:t>
      </w:r>
      <w:proofErr w:type="gramEnd"/>
      <w:r w:rsidRPr="00076117">
        <w:rPr>
          <w:rFonts w:ascii="Arial" w:hAnsi="Arial" w:cs="Arial"/>
        </w:rPr>
        <w:t>.</w:t>
      </w:r>
    </w:p>
    <w:p w14:paraId="3BF375DB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</w:t>
      </w:r>
    </w:p>
    <w:p w14:paraId="05FD353E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</w:t>
      </w:r>
    </w:p>
    <w:p w14:paraId="5DF04777" w14:textId="77777777"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65F2860E" w14:textId="77777777"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14:paraId="240DC185" w14:textId="77777777"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14:paraId="5B9699EF" w14:textId="3B9C48A8" w:rsidR="00FF3085" w:rsidRDefault="003D43FB" w:rsidP="00FF3085">
      <w:pPr>
        <w:pStyle w:val="Default"/>
        <w:spacing w:before="240" w:line="276" w:lineRule="auto"/>
        <w:contextualSpacing/>
        <w:jc w:val="center"/>
        <w:rPr>
          <w:b/>
          <w:bCs/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</w:t>
      </w:r>
      <w:r w:rsidR="00FF3085" w:rsidRPr="00FF3085">
        <w:rPr>
          <w:b/>
          <w:bCs/>
          <w:sz w:val="22"/>
          <w:szCs w:val="22"/>
        </w:rPr>
        <w:t>warsztaty metodyczno-tematyczne</w:t>
      </w:r>
    </w:p>
    <w:p w14:paraId="213CF626" w14:textId="404614BE" w:rsidR="00FF3085" w:rsidRPr="00FF3085" w:rsidRDefault="00FF3085" w:rsidP="00FF3085">
      <w:pPr>
        <w:pStyle w:val="Default"/>
        <w:spacing w:before="120" w:line="276" w:lineRule="auto"/>
        <w:contextualSpacing/>
        <w:jc w:val="center"/>
        <w:rPr>
          <w:b/>
          <w:bCs/>
        </w:rPr>
      </w:pPr>
      <w:r w:rsidRPr="00FF3085">
        <w:rPr>
          <w:b/>
          <w:bCs/>
          <w:sz w:val="22"/>
          <w:szCs w:val="22"/>
        </w:rPr>
        <w:t>„Zwalczanie pożarów na terenach</w:t>
      </w:r>
      <w:r>
        <w:rPr>
          <w:b/>
          <w:bCs/>
          <w:sz w:val="22"/>
          <w:szCs w:val="22"/>
        </w:rPr>
        <w:t xml:space="preserve"> </w:t>
      </w:r>
      <w:r w:rsidRPr="00FF3085">
        <w:rPr>
          <w:b/>
          <w:bCs/>
          <w:sz w:val="22"/>
          <w:szCs w:val="22"/>
        </w:rPr>
        <w:t>niezurbanizowanych”</w:t>
      </w:r>
    </w:p>
    <w:p w14:paraId="47CFCE65" w14:textId="77777777" w:rsidR="004D55D4" w:rsidRPr="00FF3085" w:rsidRDefault="004D55D4" w:rsidP="00FF3085">
      <w:pPr>
        <w:pStyle w:val="Default"/>
        <w:spacing w:before="240" w:after="240" w:line="276" w:lineRule="auto"/>
        <w:rPr>
          <w:sz w:val="22"/>
          <w:szCs w:val="22"/>
        </w:rPr>
      </w:pPr>
      <w:r w:rsidRPr="00FF3085">
        <w:rPr>
          <w:sz w:val="22"/>
          <w:szCs w:val="22"/>
        </w:rPr>
        <w:t>realizowane w dniach .......................</w:t>
      </w:r>
      <w:r w:rsidR="00E63B9A" w:rsidRPr="00FF3085">
        <w:rPr>
          <w:sz w:val="22"/>
          <w:szCs w:val="22"/>
        </w:rPr>
        <w:t>.....</w:t>
      </w:r>
      <w:r w:rsidRPr="00FF3085">
        <w:rPr>
          <w:sz w:val="22"/>
          <w:szCs w:val="22"/>
        </w:rPr>
        <w:t xml:space="preserve"> w </w:t>
      </w:r>
      <w:r w:rsidR="00E63B9A" w:rsidRPr="00FF3085">
        <w:rPr>
          <w:sz w:val="22"/>
          <w:szCs w:val="22"/>
        </w:rPr>
        <w:t>Ośrodku Szkolenia KW PSP w Poznaniu</w:t>
      </w:r>
    </w:p>
    <w:p w14:paraId="0A2DD070" w14:textId="77777777"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A200B4" w14:textId="1E0D1923"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</w:t>
      </w:r>
      <w:r w:rsidR="00FF3085">
        <w:rPr>
          <w:rFonts w:ascii="Arial" w:hAnsi="Arial" w:cs="Arial"/>
        </w:rPr>
        <w:t xml:space="preserve"> posiada</w:t>
      </w:r>
      <w:r w:rsidRPr="00076117">
        <w:rPr>
          <w:rFonts w:ascii="Arial" w:hAnsi="Arial" w:cs="Arial"/>
        </w:rPr>
        <w:t>:</w:t>
      </w:r>
    </w:p>
    <w:p w14:paraId="5401ACB7" w14:textId="6FF9347D"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14:paraId="5F4BD294" w14:textId="0584824B" w:rsidR="00076117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  <w:r w:rsidR="00861294">
        <w:rPr>
          <w:rFonts w:ascii="Arial" w:hAnsi="Arial" w:cs="Arial"/>
        </w:rPr>
        <w:t>,</w:t>
      </w:r>
    </w:p>
    <w:p w14:paraId="14ABEBDC" w14:textId="2EA07CF9" w:rsidR="00FF3085" w:rsidRPr="00FF3085" w:rsidRDefault="00FF3085" w:rsidP="00FF308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F3085">
        <w:rPr>
          <w:rFonts w:ascii="Arial" w:hAnsi="Arial" w:cs="Arial"/>
        </w:rPr>
        <w:t>ubiór i wyposażenie umożliwiające realizację szkolenia zgodne z załącznikiem nr 2 do</w:t>
      </w:r>
    </w:p>
    <w:p w14:paraId="2520482B" w14:textId="22840A1A" w:rsidR="00FF3085" w:rsidRDefault="00FF3085" w:rsidP="00FF3085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FF3085">
        <w:rPr>
          <w:rFonts w:ascii="Arial" w:hAnsi="Arial" w:cs="Arial"/>
        </w:rPr>
        <w:t>programu niniejszego szkolenia</w:t>
      </w:r>
    </w:p>
    <w:p w14:paraId="7ADA5965" w14:textId="77777777"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14:paraId="25A46B88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14:paraId="2FBE135A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  <w:r w:rsidR="00843030">
        <w:rPr>
          <w:rFonts w:ascii="Arial" w:hAnsi="Arial" w:cs="Arial"/>
        </w:rPr>
        <w:t>,</w:t>
      </w:r>
    </w:p>
    <w:p w14:paraId="29F94075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14:paraId="5A2A9D65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14:paraId="2FE5242D" w14:textId="77777777"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14:paraId="5A45B884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3FC47B97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6FC62F50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2111F9A4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49A2B982" w14:textId="77777777"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02B37B29" w14:textId="77777777"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14:paraId="3A887996" w14:textId="77777777"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</w:t>
      </w:r>
      <w:proofErr w:type="gramStart"/>
      <w:r w:rsidR="002043D3" w:rsidRPr="002043D3">
        <w:rPr>
          <w:rFonts w:ascii="Arial" w:hAnsi="Arial" w:cs="Arial"/>
          <w:i/>
          <w:sz w:val="16"/>
        </w:rPr>
        <w:t xml:space="preserve">   (</w:t>
      </w:r>
      <w:proofErr w:type="gramEnd"/>
      <w:r w:rsidR="002043D3" w:rsidRPr="002043D3">
        <w:rPr>
          <w:rFonts w:ascii="Arial" w:hAnsi="Arial" w:cs="Arial"/>
          <w:i/>
          <w:sz w:val="16"/>
        </w:rPr>
        <w:t>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14:paraId="20AD30FC" w14:textId="77777777"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14:paraId="2F3CF496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507FEB71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56783CCB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5DC1236B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14:paraId="55789A62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14:paraId="0EC78BA1" w14:textId="77777777"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2435">
    <w:abstractNumId w:val="3"/>
  </w:num>
  <w:num w:numId="2" w16cid:durableId="833380300">
    <w:abstractNumId w:val="6"/>
  </w:num>
  <w:num w:numId="3" w16cid:durableId="1887258860">
    <w:abstractNumId w:val="9"/>
  </w:num>
  <w:num w:numId="4" w16cid:durableId="1923180116">
    <w:abstractNumId w:val="0"/>
  </w:num>
  <w:num w:numId="5" w16cid:durableId="936866919">
    <w:abstractNumId w:val="2"/>
  </w:num>
  <w:num w:numId="6" w16cid:durableId="965937686">
    <w:abstractNumId w:val="7"/>
  </w:num>
  <w:num w:numId="7" w16cid:durableId="960456611">
    <w:abstractNumId w:val="4"/>
  </w:num>
  <w:num w:numId="8" w16cid:durableId="1740861635">
    <w:abstractNumId w:val="1"/>
  </w:num>
  <w:num w:numId="9" w16cid:durableId="451755194">
    <w:abstractNumId w:val="8"/>
  </w:num>
  <w:num w:numId="10" w16cid:durableId="994648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2"/>
    <w:rsid w:val="000409C8"/>
    <w:rsid w:val="00076117"/>
    <w:rsid w:val="000E6AC0"/>
    <w:rsid w:val="002043D3"/>
    <w:rsid w:val="002E549A"/>
    <w:rsid w:val="00303FB6"/>
    <w:rsid w:val="003D43FB"/>
    <w:rsid w:val="00406E91"/>
    <w:rsid w:val="004A132E"/>
    <w:rsid w:val="004D55D4"/>
    <w:rsid w:val="00513117"/>
    <w:rsid w:val="00565652"/>
    <w:rsid w:val="005B5492"/>
    <w:rsid w:val="007E2176"/>
    <w:rsid w:val="00843030"/>
    <w:rsid w:val="00861294"/>
    <w:rsid w:val="008E71B8"/>
    <w:rsid w:val="0096475A"/>
    <w:rsid w:val="00A2392E"/>
    <w:rsid w:val="00CC6743"/>
    <w:rsid w:val="00E3528C"/>
    <w:rsid w:val="00E63B9A"/>
    <w:rsid w:val="00E71960"/>
    <w:rsid w:val="00F3247C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4A8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AFD8-67E8-4418-8712-7AD6CE4F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 Loga-Tuliszka</cp:lastModifiedBy>
  <cp:revision>2</cp:revision>
  <dcterms:created xsi:type="dcterms:W3CDTF">2026-05-06T12:38:00Z</dcterms:created>
  <dcterms:modified xsi:type="dcterms:W3CDTF">2026-05-06T12:38:00Z</dcterms:modified>
</cp:coreProperties>
</file>